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C65CD" w14:textId="77777777" w:rsidR="00206A73" w:rsidRPr="00206A73" w:rsidRDefault="00206A73" w:rsidP="00206A73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06A73"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14:paraId="5D8A4063" w14:textId="77777777" w:rsidR="00206A73" w:rsidRPr="00206A73" w:rsidRDefault="00206A73" w:rsidP="00206A73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206A73">
        <w:rPr>
          <w:rFonts w:ascii="宋体" w:eastAsia="宋体" w:hAnsi="宋体" w:cs="Times New Roman" w:hint="eastAsia"/>
          <w:b/>
          <w:sz w:val="28"/>
          <w:szCs w:val="32"/>
        </w:rPr>
        <w:t>中国工程建设标准化协会标准</w:t>
      </w:r>
    </w:p>
    <w:p w14:paraId="1BD50AC8" w14:textId="6ABBCC30" w:rsidR="00206A73" w:rsidRPr="00206A73" w:rsidRDefault="00206A73" w:rsidP="00206A73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206A73">
        <w:rPr>
          <w:rFonts w:ascii="宋体" w:eastAsia="宋体" w:hAnsi="宋体" w:cs="Times New Roman" w:hint="eastAsia"/>
          <w:b/>
          <w:sz w:val="28"/>
          <w:szCs w:val="32"/>
        </w:rPr>
        <w:t>《城镇给水水质预警技术指南》（征求意见稿）</w:t>
      </w:r>
    </w:p>
    <w:p w14:paraId="570B54F3" w14:textId="77777777" w:rsidR="00206A73" w:rsidRPr="00206A73" w:rsidRDefault="00206A73" w:rsidP="00206A73">
      <w:pPr>
        <w:jc w:val="center"/>
        <w:rPr>
          <w:rFonts w:ascii="宋体" w:eastAsia="宋体" w:hAnsi="宋体" w:cs="Times New Roman"/>
          <w:b/>
          <w:sz w:val="28"/>
          <w:szCs w:val="32"/>
        </w:rPr>
      </w:pPr>
      <w:r w:rsidRPr="00206A73">
        <w:rPr>
          <w:rFonts w:ascii="宋体" w:eastAsia="宋体" w:hAnsi="宋体" w:cs="Times New Roman" w:hint="eastAsia"/>
          <w:b/>
          <w:sz w:val="28"/>
          <w:szCs w:val="32"/>
        </w:rPr>
        <w:t>征求意见表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67"/>
        <w:gridCol w:w="464"/>
        <w:gridCol w:w="3068"/>
        <w:gridCol w:w="728"/>
        <w:gridCol w:w="1971"/>
      </w:tblGrid>
      <w:tr w:rsidR="00206A73" w:rsidRPr="00206A73" w14:paraId="26EB4769" w14:textId="77777777" w:rsidTr="00206A73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D441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家</w:t>
            </w:r>
          </w:p>
          <w:p w14:paraId="2EC9A39F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4B8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5509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AF8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979F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C33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6A73" w:rsidRPr="00206A73" w14:paraId="57D5BE3D" w14:textId="77777777" w:rsidTr="00206A73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5A8B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057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6E2C24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F28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6691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6A73" w:rsidRPr="00206A73" w14:paraId="5464AF32" w14:textId="77777777" w:rsidTr="00206A73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03DA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85EE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DD18" w14:textId="77777777" w:rsidR="00206A73" w:rsidRPr="00206A73" w:rsidRDefault="00206A73" w:rsidP="00206A7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6A7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理由/ 背景材料</w:t>
            </w:r>
          </w:p>
        </w:tc>
      </w:tr>
      <w:tr w:rsidR="00206A73" w:rsidRPr="00206A73" w14:paraId="69BD278F" w14:textId="77777777" w:rsidTr="00206A73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3F6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2332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BEF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517C44B7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CD5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FB9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3CD3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58F971AC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070F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9779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F2AB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61E0D90F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AE5F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5904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B483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44287736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BA1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0788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E784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2802A329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EAA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6C0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92B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21671252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BE3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B96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534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206A73" w:rsidRPr="00206A73" w14:paraId="5277DF8F" w14:textId="77777777" w:rsidTr="00206A73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2F5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933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C36" w14:textId="77777777" w:rsidR="00206A73" w:rsidRPr="00206A73" w:rsidRDefault="00206A73" w:rsidP="00206A73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5BC856C7" w14:textId="77777777" w:rsidR="00206A73" w:rsidRPr="00206A73" w:rsidRDefault="00206A73" w:rsidP="00206A73">
      <w:pPr>
        <w:jc w:val="right"/>
        <w:rPr>
          <w:rFonts w:ascii="楷体_GB2312" w:eastAsia="楷体_GB2312" w:hAnsi="Times New Roman" w:cs="Times New Roman"/>
          <w:b/>
          <w:sz w:val="24"/>
          <w:szCs w:val="24"/>
        </w:rPr>
      </w:pPr>
      <w:r w:rsidRPr="00206A73">
        <w:rPr>
          <w:rFonts w:ascii="楷体_GB2312" w:eastAsia="楷体_GB2312" w:hAnsi="Times New Roman" w:cs="Times New Roman" w:hint="eastAsia"/>
          <w:b/>
          <w:sz w:val="24"/>
          <w:szCs w:val="24"/>
        </w:rPr>
        <w:t>（纸面不敷，可另增页）</w:t>
      </w:r>
    </w:p>
    <w:p w14:paraId="7DBDE682" w14:textId="77777777" w:rsidR="00404D5E" w:rsidRPr="00206A73" w:rsidRDefault="00404D5E"/>
    <w:sectPr w:rsidR="00404D5E" w:rsidRPr="0020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E"/>
    <w:rsid w:val="00013641"/>
    <w:rsid w:val="00206A73"/>
    <w:rsid w:val="0040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427B"/>
  <w15:chartTrackingRefBased/>
  <w15:docId w15:val="{B8E4E3EB-3182-4545-B591-6D9DF60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2020-04-28T02:45:00Z</dcterms:created>
  <dcterms:modified xsi:type="dcterms:W3CDTF">2020-04-29T05:44:00Z</dcterms:modified>
</cp:coreProperties>
</file>