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1413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4DEAE8C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数据中心电化学储能设计标准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 w14:paraId="4FA4EE2E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3E63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739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272E53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BE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A6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73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8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3C56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7CA8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FF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22AF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0CD8C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C16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77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B25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3A1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23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D6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225A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32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BF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A1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0DE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8B4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05F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7F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FB3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2F5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2ED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19B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066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720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80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0E3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4D8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9B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DBEF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A5A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2919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2D1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2C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1E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E67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D017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548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093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3F5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242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4B9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D1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1298B1C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67BB331D">
      <w:pPr>
        <w:snapToGrid w:val="0"/>
        <w:spacing w:line="300" w:lineRule="auto"/>
        <w:ind w:firstLine="630" w:firstLineChars="300"/>
      </w:pPr>
      <w:r>
        <w:t xml:space="preserve"> </w:t>
      </w:r>
    </w:p>
    <w:p w14:paraId="133F82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005724E"/>
    <w:rsid w:val="180A4176"/>
    <w:rsid w:val="38171854"/>
    <w:rsid w:val="5E2E2006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1</TotalTime>
  <ScaleCrop>false</ScaleCrop>
  <LinksUpToDate>false</LinksUpToDate>
  <CharactersWithSpaces>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Administrator</cp:lastModifiedBy>
  <dcterms:modified xsi:type="dcterms:W3CDTF">2025-07-21T02:37:36Z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31566B700DF7496F9B96B7E33C0FF6B5_13</vt:lpwstr>
  </property>
  <property fmtid="{D5CDD505-2E9C-101B-9397-08002B2CF9AE}" pid="4" name="KSOTemplateDocerSaveRecord">
    <vt:lpwstr>eyJoZGlkIjoiMmNkNjYzODg2MmQ5NjE4Yjg3OWYwYTMyMTA4NjUyNDYifQ==</vt:lpwstr>
  </property>
</Properties>
</file>